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6"/>
        <w:gridCol w:w="4945"/>
        <w:gridCol w:w="1296"/>
        <w:gridCol w:w="2659"/>
      </w:tblGrid>
      <w:tr w:rsidR="00126CAB" w:rsidRPr="00126CAB" w14:paraId="595B7FAF" w14:textId="77777777" w:rsidTr="00E47DC5">
        <w:tc>
          <w:tcPr>
            <w:tcW w:w="1555" w:type="dxa"/>
          </w:tcPr>
          <w:p w14:paraId="3C68AA79" w14:textId="757CBE66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Kirchgemeinde / Pfarrei</w:t>
            </w:r>
          </w:p>
        </w:tc>
        <w:sdt>
          <w:sdtPr>
            <w:rPr>
              <w:rFonts w:asciiTheme="minorHAnsi" w:hAnsiTheme="minorHAnsi" w:cstheme="minorHAnsi"/>
            </w:rPr>
            <w:id w:val="184057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01" w:type="dxa"/>
                <w:gridSpan w:val="3"/>
              </w:tcPr>
              <w:p w14:paraId="1A3AB5C1" w14:textId="3BDFAA64" w:rsidR="00126CAB" w:rsidRPr="00126CAB" w:rsidRDefault="00126CAB" w:rsidP="00126CAB">
                <w:pPr>
                  <w:rPr>
                    <w:rFonts w:asciiTheme="minorHAnsi" w:hAnsiTheme="minorHAnsi" w:cstheme="minorHAnsi"/>
                  </w:rPr>
                </w:pPr>
                <w:r w:rsidRPr="00D549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6CAB" w:rsidRPr="00126CAB" w14:paraId="0D4BBAFA" w14:textId="77777777" w:rsidTr="00E47DC5">
        <w:tc>
          <w:tcPr>
            <w:tcW w:w="1555" w:type="dxa"/>
          </w:tcPr>
          <w:p w14:paraId="263E3CDC" w14:textId="6CEC5C81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Thema</w:t>
            </w:r>
          </w:p>
        </w:tc>
        <w:sdt>
          <w:sdtPr>
            <w:rPr>
              <w:rFonts w:asciiTheme="minorHAnsi" w:hAnsiTheme="minorHAnsi" w:cstheme="minorHAnsi"/>
            </w:rPr>
            <w:id w:val="-250277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01" w:type="dxa"/>
                <w:gridSpan w:val="3"/>
              </w:tcPr>
              <w:p w14:paraId="1CE80D1C" w14:textId="4222A4C4" w:rsidR="00126CAB" w:rsidRPr="00126CAB" w:rsidRDefault="00126CAB" w:rsidP="00126CAB">
                <w:pPr>
                  <w:rPr>
                    <w:rFonts w:asciiTheme="minorHAnsi" w:hAnsiTheme="minorHAnsi" w:cstheme="minorHAnsi"/>
                  </w:rPr>
                </w:pPr>
                <w:r w:rsidRPr="00D549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6CAB" w:rsidRPr="00126CAB" w14:paraId="1023AA77" w14:textId="77777777" w:rsidTr="00E47DC5">
        <w:tc>
          <w:tcPr>
            <w:tcW w:w="1555" w:type="dxa"/>
          </w:tcPr>
          <w:p w14:paraId="2D50B298" w14:textId="2D2B236D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Ort</w:t>
            </w:r>
          </w:p>
        </w:tc>
        <w:sdt>
          <w:sdtPr>
            <w:rPr>
              <w:rFonts w:asciiTheme="minorHAnsi" w:hAnsiTheme="minorHAnsi" w:cstheme="minorHAnsi"/>
            </w:rPr>
            <w:id w:val="-1586215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01" w:type="dxa"/>
                <w:gridSpan w:val="3"/>
              </w:tcPr>
              <w:p w14:paraId="2365B6D4" w14:textId="5207A2C9" w:rsidR="00126CAB" w:rsidRPr="00126CAB" w:rsidRDefault="00126CAB" w:rsidP="00126CAB">
                <w:pPr>
                  <w:rPr>
                    <w:rFonts w:asciiTheme="minorHAnsi" w:hAnsiTheme="minorHAnsi" w:cstheme="minorHAnsi"/>
                  </w:rPr>
                </w:pPr>
                <w:r w:rsidRPr="00D549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6CAB" w:rsidRPr="00126CAB" w14:paraId="5FC84146" w14:textId="77777777" w:rsidTr="00E47DC5">
        <w:tc>
          <w:tcPr>
            <w:tcW w:w="1555" w:type="dxa"/>
          </w:tcPr>
          <w:p w14:paraId="434F3EFB" w14:textId="432F4B80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Datum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231620805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4946" w:type="dxa"/>
              </w:tcPr>
              <w:p w14:paraId="522FF7AA" w14:textId="3C08BA7A" w:rsidR="00126CAB" w:rsidRPr="00126CAB" w:rsidRDefault="00126CAB" w:rsidP="00126CAB">
                <w:pPr>
                  <w:rPr>
                    <w:rFonts w:asciiTheme="minorHAnsi" w:hAnsiTheme="minorHAnsi" w:cstheme="minorHAnsi"/>
                  </w:rPr>
                </w:pPr>
                <w:r w:rsidRPr="00126CA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296" w:type="dxa"/>
          </w:tcPr>
          <w:p w14:paraId="153D1A10" w14:textId="126408DC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Zeit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824663098"/>
            <w:placeholder>
              <w:docPart w:val="DefaultPlaceholder_-1854013440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2659" w:type="dxa"/>
              </w:tcPr>
              <w:p w14:paraId="641DA177" w14:textId="2A5388B5" w:rsidR="00126CAB" w:rsidRPr="00126CAB" w:rsidRDefault="00126CAB" w:rsidP="00126CAB">
                <w:pPr>
                  <w:rPr>
                    <w:rFonts w:asciiTheme="minorHAnsi" w:hAnsiTheme="minorHAnsi" w:cstheme="minorHAnsi"/>
                  </w:rPr>
                </w:pPr>
                <w:r w:rsidRPr="00126CA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6CAB" w:rsidRPr="00126CAB" w14:paraId="1954D011" w14:textId="77777777" w:rsidTr="00E47DC5">
        <w:tc>
          <w:tcPr>
            <w:tcW w:w="1555" w:type="dxa"/>
          </w:tcPr>
          <w:p w14:paraId="207CFB9D" w14:textId="28A46A02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Firma</w:t>
            </w:r>
            <w:r>
              <w:rPr>
                <w:rFonts w:asciiTheme="minorHAnsi" w:hAnsiTheme="minorHAnsi" w:cstheme="minorHAnsi"/>
              </w:rPr>
              <w:t xml:space="preserve"> (falls auswärtig) </w:t>
            </w:r>
          </w:p>
        </w:tc>
        <w:sdt>
          <w:sdtPr>
            <w:rPr>
              <w:rFonts w:asciiTheme="minorHAnsi" w:hAnsiTheme="minorHAnsi" w:cstheme="minorHAnsi"/>
            </w:rPr>
            <w:id w:val="1819140718"/>
            <w:placeholder>
              <w:docPart w:val="CAA141D45284446E806D2DB448531513"/>
            </w:placeholder>
            <w:showingPlcHdr/>
          </w:sdtPr>
          <w:sdtEndPr/>
          <w:sdtContent>
            <w:tc>
              <w:tcPr>
                <w:tcW w:w="8901" w:type="dxa"/>
                <w:gridSpan w:val="3"/>
              </w:tcPr>
              <w:p w14:paraId="6B899CE4" w14:textId="2185C146" w:rsidR="00126CAB" w:rsidRPr="00126CAB" w:rsidRDefault="00126CAB" w:rsidP="00126CAB">
                <w:pPr>
                  <w:rPr>
                    <w:rFonts w:asciiTheme="minorHAnsi" w:hAnsiTheme="minorHAnsi" w:cstheme="minorHAnsi"/>
                  </w:rPr>
                </w:pPr>
                <w:r w:rsidRPr="00D549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6CAB" w:rsidRPr="00126CAB" w14:paraId="3FC3367F" w14:textId="77777777" w:rsidTr="00E47DC5">
        <w:tc>
          <w:tcPr>
            <w:tcW w:w="1555" w:type="dxa"/>
          </w:tcPr>
          <w:p w14:paraId="1DD47C03" w14:textId="34C9AA42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Instruktion</w:t>
            </w:r>
            <w:r>
              <w:rPr>
                <w:rFonts w:asciiTheme="minorHAnsi" w:hAnsiTheme="minorHAnsi" w:cstheme="minorHAnsi"/>
              </w:rPr>
              <w:t>s</w:t>
            </w:r>
            <w:r w:rsidR="00E47DC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person</w:t>
            </w:r>
          </w:p>
        </w:tc>
        <w:sdt>
          <w:sdtPr>
            <w:rPr>
              <w:rFonts w:asciiTheme="minorHAnsi" w:hAnsiTheme="minorHAnsi" w:cstheme="minorHAnsi"/>
            </w:rPr>
            <w:id w:val="-1452163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6" w:type="dxa"/>
              </w:tcPr>
              <w:p w14:paraId="7BA6439C" w14:textId="034BC733" w:rsidR="00126CAB" w:rsidRPr="00126CAB" w:rsidRDefault="00126CAB" w:rsidP="00126CAB">
                <w:pPr>
                  <w:rPr>
                    <w:rFonts w:asciiTheme="minorHAnsi" w:hAnsiTheme="minorHAnsi" w:cstheme="minorHAnsi"/>
                  </w:rPr>
                </w:pPr>
                <w:r w:rsidRPr="00D549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96" w:type="dxa"/>
          </w:tcPr>
          <w:p w14:paraId="347CA8ED" w14:textId="38EB44D2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Unterschrift</w:t>
            </w:r>
          </w:p>
        </w:tc>
        <w:tc>
          <w:tcPr>
            <w:tcW w:w="2659" w:type="dxa"/>
          </w:tcPr>
          <w:p w14:paraId="2D6967E3" w14:textId="77777777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8325D96" w14:textId="77777777" w:rsidTr="00E47DC5">
        <w:tc>
          <w:tcPr>
            <w:tcW w:w="1555" w:type="dxa"/>
          </w:tcPr>
          <w:p w14:paraId="4AEBF7E0" w14:textId="69CAC8A7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SiBe</w:t>
            </w:r>
          </w:p>
        </w:tc>
        <w:sdt>
          <w:sdtPr>
            <w:rPr>
              <w:rFonts w:asciiTheme="minorHAnsi" w:hAnsiTheme="minorHAnsi" w:cstheme="minorHAnsi"/>
            </w:rPr>
            <w:id w:val="-1684041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6" w:type="dxa"/>
              </w:tcPr>
              <w:p w14:paraId="59911E6C" w14:textId="66C6A401" w:rsidR="00126CAB" w:rsidRPr="00126CAB" w:rsidRDefault="00126CAB" w:rsidP="00126CAB">
                <w:pPr>
                  <w:rPr>
                    <w:rFonts w:asciiTheme="minorHAnsi" w:hAnsiTheme="minorHAnsi" w:cstheme="minorHAnsi"/>
                  </w:rPr>
                </w:pPr>
                <w:r w:rsidRPr="00D549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96" w:type="dxa"/>
          </w:tcPr>
          <w:p w14:paraId="2F48EB1B" w14:textId="39530498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Visum</w:t>
            </w:r>
          </w:p>
        </w:tc>
        <w:tc>
          <w:tcPr>
            <w:tcW w:w="2659" w:type="dxa"/>
          </w:tcPr>
          <w:p w14:paraId="1B70246E" w14:textId="77777777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</w:p>
        </w:tc>
      </w:tr>
    </w:tbl>
    <w:p w14:paraId="50608FD7" w14:textId="77777777" w:rsidR="009D01B5" w:rsidRPr="00126CAB" w:rsidRDefault="009D01B5" w:rsidP="00126CAB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126CAB" w:rsidRPr="00126CAB" w14:paraId="2C5B6055" w14:textId="77777777" w:rsidTr="00126CAB">
        <w:tc>
          <w:tcPr>
            <w:tcW w:w="8926" w:type="dxa"/>
          </w:tcPr>
          <w:p w14:paraId="2AD28294" w14:textId="620E63FE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Name Mitarbeiter/innen</w:t>
            </w:r>
          </w:p>
        </w:tc>
        <w:tc>
          <w:tcPr>
            <w:tcW w:w="1530" w:type="dxa"/>
          </w:tcPr>
          <w:p w14:paraId="68E82188" w14:textId="5DD1D9D2" w:rsidR="00126CAB" w:rsidRPr="00126CAB" w:rsidRDefault="00126CAB" w:rsidP="00126CAB">
            <w:pPr>
              <w:rPr>
                <w:rFonts w:asciiTheme="minorHAnsi" w:hAnsiTheme="minorHAnsi" w:cstheme="minorHAnsi"/>
              </w:rPr>
            </w:pPr>
            <w:r w:rsidRPr="00126CAB">
              <w:rPr>
                <w:rFonts w:asciiTheme="minorHAnsi" w:hAnsiTheme="minorHAnsi" w:cstheme="minorHAnsi"/>
              </w:rPr>
              <w:t>Visum MA</w:t>
            </w:r>
          </w:p>
        </w:tc>
      </w:tr>
      <w:tr w:rsidR="00126CAB" w:rsidRPr="00126CAB" w14:paraId="2C4F2950" w14:textId="77777777" w:rsidTr="00126CAB">
        <w:tc>
          <w:tcPr>
            <w:tcW w:w="8926" w:type="dxa"/>
          </w:tcPr>
          <w:p w14:paraId="488B755E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92284D8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387491C" w14:textId="77777777" w:rsidTr="00126CAB">
        <w:tc>
          <w:tcPr>
            <w:tcW w:w="8926" w:type="dxa"/>
          </w:tcPr>
          <w:p w14:paraId="73F0A98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2A51E4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2EE3FE1" w14:textId="77777777" w:rsidTr="00126CAB">
        <w:tc>
          <w:tcPr>
            <w:tcW w:w="8926" w:type="dxa"/>
          </w:tcPr>
          <w:p w14:paraId="380C7D61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232D3A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5DE064A" w14:textId="77777777" w:rsidTr="00126CAB">
        <w:tc>
          <w:tcPr>
            <w:tcW w:w="8926" w:type="dxa"/>
          </w:tcPr>
          <w:p w14:paraId="0915538A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2327C7A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522931AD" w14:textId="77777777" w:rsidTr="00126CAB">
        <w:tc>
          <w:tcPr>
            <w:tcW w:w="8926" w:type="dxa"/>
          </w:tcPr>
          <w:p w14:paraId="21A4156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ED5910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12F241C" w14:textId="77777777" w:rsidTr="00126CAB">
        <w:tc>
          <w:tcPr>
            <w:tcW w:w="8926" w:type="dxa"/>
          </w:tcPr>
          <w:p w14:paraId="116390E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3BB3D6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1D9438E" w14:textId="77777777" w:rsidTr="00126CAB">
        <w:tc>
          <w:tcPr>
            <w:tcW w:w="8926" w:type="dxa"/>
          </w:tcPr>
          <w:p w14:paraId="78890688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BCC90B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8AAF56C" w14:textId="77777777" w:rsidTr="00126CAB">
        <w:tc>
          <w:tcPr>
            <w:tcW w:w="8926" w:type="dxa"/>
          </w:tcPr>
          <w:p w14:paraId="4DE333D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04881DE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7F16876" w14:textId="77777777" w:rsidTr="00126CAB">
        <w:tc>
          <w:tcPr>
            <w:tcW w:w="8926" w:type="dxa"/>
          </w:tcPr>
          <w:p w14:paraId="7EDF6C9D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C56C5D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E41746D" w14:textId="77777777" w:rsidTr="00126CAB">
        <w:tc>
          <w:tcPr>
            <w:tcW w:w="8926" w:type="dxa"/>
          </w:tcPr>
          <w:p w14:paraId="186D50D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4C254F1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6B6A5248" w14:textId="77777777" w:rsidTr="00126CAB">
        <w:tc>
          <w:tcPr>
            <w:tcW w:w="8926" w:type="dxa"/>
          </w:tcPr>
          <w:p w14:paraId="468DA1B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2810A0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6F5D3D05" w14:textId="77777777" w:rsidTr="00126CAB">
        <w:tc>
          <w:tcPr>
            <w:tcW w:w="8926" w:type="dxa"/>
          </w:tcPr>
          <w:p w14:paraId="5D5A431E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ACDAC70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AE0B9DA" w14:textId="77777777" w:rsidTr="00126CAB">
        <w:tc>
          <w:tcPr>
            <w:tcW w:w="8926" w:type="dxa"/>
          </w:tcPr>
          <w:p w14:paraId="5B00826A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D97FD6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1ADF575" w14:textId="77777777" w:rsidTr="00126CAB">
        <w:tc>
          <w:tcPr>
            <w:tcW w:w="8926" w:type="dxa"/>
          </w:tcPr>
          <w:p w14:paraId="4C31510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AFEF29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791D50A" w14:textId="77777777" w:rsidTr="00126CAB">
        <w:tc>
          <w:tcPr>
            <w:tcW w:w="8926" w:type="dxa"/>
          </w:tcPr>
          <w:p w14:paraId="4FDE8AD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7807EE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44381E5" w14:textId="77777777" w:rsidTr="00126CAB">
        <w:tc>
          <w:tcPr>
            <w:tcW w:w="8926" w:type="dxa"/>
          </w:tcPr>
          <w:p w14:paraId="760589C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D83619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7667FDC" w14:textId="77777777" w:rsidTr="00126CAB">
        <w:tc>
          <w:tcPr>
            <w:tcW w:w="8926" w:type="dxa"/>
          </w:tcPr>
          <w:p w14:paraId="12AFF09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2ACB9F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D94A564" w14:textId="77777777" w:rsidTr="00126CAB">
        <w:tc>
          <w:tcPr>
            <w:tcW w:w="8926" w:type="dxa"/>
          </w:tcPr>
          <w:p w14:paraId="61CDB3E1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B7AB593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C06AA79" w14:textId="77777777" w:rsidTr="00126CAB">
        <w:tc>
          <w:tcPr>
            <w:tcW w:w="8926" w:type="dxa"/>
          </w:tcPr>
          <w:p w14:paraId="3473FF5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1170AD0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9534448" w14:textId="77777777" w:rsidTr="00126CAB">
        <w:tc>
          <w:tcPr>
            <w:tcW w:w="8926" w:type="dxa"/>
          </w:tcPr>
          <w:p w14:paraId="617A45C7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AD3C5AD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E13B22D" w14:textId="77777777" w:rsidTr="00126CAB">
        <w:tc>
          <w:tcPr>
            <w:tcW w:w="8926" w:type="dxa"/>
          </w:tcPr>
          <w:p w14:paraId="212A4D8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EECD0D0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A3C1CCE" w14:textId="77777777" w:rsidTr="00126CAB">
        <w:tc>
          <w:tcPr>
            <w:tcW w:w="8926" w:type="dxa"/>
          </w:tcPr>
          <w:p w14:paraId="41EB565D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C5D16AE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7267D4A" w14:textId="77777777" w:rsidTr="00126CAB">
        <w:tc>
          <w:tcPr>
            <w:tcW w:w="8926" w:type="dxa"/>
          </w:tcPr>
          <w:p w14:paraId="7CE86B61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B6C5C8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1B78A18" w14:textId="77777777" w:rsidTr="00126CAB">
        <w:tc>
          <w:tcPr>
            <w:tcW w:w="8926" w:type="dxa"/>
          </w:tcPr>
          <w:p w14:paraId="30DBB02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70263B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CD0A115" w14:textId="77777777" w:rsidTr="00126CAB">
        <w:tc>
          <w:tcPr>
            <w:tcW w:w="8926" w:type="dxa"/>
          </w:tcPr>
          <w:p w14:paraId="3E7D8313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01A523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CCE44A0" w14:textId="77777777" w:rsidTr="00126CAB">
        <w:tc>
          <w:tcPr>
            <w:tcW w:w="8926" w:type="dxa"/>
          </w:tcPr>
          <w:p w14:paraId="7B7B6F6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96D9A89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DE9A737" w14:textId="77777777" w:rsidTr="00126CAB">
        <w:tc>
          <w:tcPr>
            <w:tcW w:w="8926" w:type="dxa"/>
          </w:tcPr>
          <w:p w14:paraId="6D7C1517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C42134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7896380" w14:textId="77777777" w:rsidTr="00126CAB">
        <w:tc>
          <w:tcPr>
            <w:tcW w:w="8926" w:type="dxa"/>
          </w:tcPr>
          <w:p w14:paraId="024DC22D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C1EE02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BF08569" w14:textId="77777777" w:rsidTr="00126CAB">
        <w:tc>
          <w:tcPr>
            <w:tcW w:w="8926" w:type="dxa"/>
          </w:tcPr>
          <w:p w14:paraId="3508E3B9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114F46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64D9D6C7" w14:textId="77777777" w:rsidTr="00126CAB">
        <w:tc>
          <w:tcPr>
            <w:tcW w:w="8926" w:type="dxa"/>
          </w:tcPr>
          <w:p w14:paraId="157934D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5ED8A27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4DD3E44" w14:textId="77777777" w:rsidTr="00126CAB">
        <w:tc>
          <w:tcPr>
            <w:tcW w:w="8926" w:type="dxa"/>
          </w:tcPr>
          <w:p w14:paraId="4BBD872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0F6530F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F7696D2" w14:textId="77777777" w:rsidTr="00126CAB">
        <w:tc>
          <w:tcPr>
            <w:tcW w:w="8926" w:type="dxa"/>
          </w:tcPr>
          <w:p w14:paraId="24AAD7B9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92299E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250DDDDF" w14:textId="77777777" w:rsidTr="00126CAB">
        <w:tc>
          <w:tcPr>
            <w:tcW w:w="8926" w:type="dxa"/>
          </w:tcPr>
          <w:p w14:paraId="3A28EC3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EFB9848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10E6CBE" w14:textId="77777777" w:rsidTr="00126CAB">
        <w:tc>
          <w:tcPr>
            <w:tcW w:w="8926" w:type="dxa"/>
          </w:tcPr>
          <w:p w14:paraId="7CF294A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13D8B1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2DD1EBC5" w14:textId="77777777" w:rsidTr="00126CAB">
        <w:tc>
          <w:tcPr>
            <w:tcW w:w="8926" w:type="dxa"/>
          </w:tcPr>
          <w:p w14:paraId="2CD3F4E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A669E40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7A44229" w14:textId="77777777" w:rsidR="00126CAB" w:rsidRPr="00126CAB" w:rsidRDefault="00126CAB" w:rsidP="00126CAB">
      <w:pPr>
        <w:rPr>
          <w:rFonts w:asciiTheme="minorHAnsi" w:hAnsiTheme="minorHAnsi" w:cstheme="minorHAnsi"/>
        </w:rPr>
      </w:pPr>
    </w:p>
    <w:p w14:paraId="2B5B1C23" w14:textId="5A1EBFE8" w:rsidR="00126CAB" w:rsidRPr="00126CAB" w:rsidRDefault="00126CAB" w:rsidP="00126C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Bemerkungen:</w:t>
      </w:r>
      <w:sdt>
        <w:sdtPr>
          <w:rPr>
            <w:rFonts w:asciiTheme="minorHAnsi" w:hAnsiTheme="minorHAnsi" w:cstheme="minorHAnsi"/>
          </w:rPr>
          <w:id w:val="1455284777"/>
          <w:placeholder>
            <w:docPart w:val="DefaultPlaceholder_-1854013440"/>
          </w:placeholder>
          <w:showingPlcHdr/>
        </w:sdtPr>
        <w:sdtEndPr/>
        <w:sdtContent>
          <w:r w:rsidRPr="00D54937">
            <w:rPr>
              <w:rStyle w:val="Platzhaltertext"/>
            </w:rPr>
            <w:t>Klicken oder tippen Sie hier, um Text einzugeben.</w:t>
          </w:r>
        </w:sdtContent>
      </w:sdt>
    </w:p>
    <w:sectPr w:rsidR="00126CAB" w:rsidRPr="00126CAB" w:rsidSect="006225BB">
      <w:headerReference w:type="default" r:id="rId6"/>
      <w:footerReference w:type="default" r:id="rId7"/>
      <w:pgSz w:w="11906" w:h="16838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FDD6" w14:textId="77777777" w:rsidR="001F7A75" w:rsidRDefault="001F7A75" w:rsidP="007047B4">
      <w:pPr>
        <w:spacing w:after="0" w:line="240" w:lineRule="auto"/>
      </w:pPr>
      <w:r>
        <w:separator/>
      </w:r>
    </w:p>
  </w:endnote>
  <w:endnote w:type="continuationSeparator" w:id="0">
    <w:p w14:paraId="7527A313" w14:textId="77777777" w:rsidR="001F7A75" w:rsidRDefault="001F7A75" w:rsidP="007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6225BB" w14:paraId="1D4B9A50" w14:textId="77777777" w:rsidTr="006225BB">
      <w:tc>
        <w:tcPr>
          <w:tcW w:w="5228" w:type="dxa"/>
        </w:tcPr>
        <w:p w14:paraId="6BD0E1F6" w14:textId="08E944B8" w:rsidR="006225BB" w:rsidRDefault="00E970DD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Muster</w:t>
          </w:r>
          <w:r w:rsidR="006225BB">
            <w:rPr>
              <w:sz w:val="16"/>
              <w:szCs w:val="16"/>
            </w:rPr>
            <w:t xml:space="preserve"> zum UMS Grüner Güggel</w:t>
          </w:r>
        </w:p>
      </w:tc>
      <w:tc>
        <w:tcPr>
          <w:tcW w:w="5228" w:type="dxa"/>
        </w:tcPr>
        <w:p w14:paraId="47798E0E" w14:textId="09A5A8BB" w:rsidR="006225BB" w:rsidRDefault="006225BB" w:rsidP="006225BB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Zertifizierungsstelle </w:t>
          </w:r>
          <w:proofErr w:type="spellStart"/>
          <w:r>
            <w:rPr>
              <w:sz w:val="16"/>
              <w:szCs w:val="16"/>
            </w:rPr>
            <w:t>oeku</w:t>
          </w:r>
          <w:proofErr w:type="spellEnd"/>
          <w:r>
            <w:rPr>
              <w:sz w:val="16"/>
              <w:szCs w:val="16"/>
            </w:rPr>
            <w:t xml:space="preserve"> Kirche</w:t>
          </w:r>
          <w:r w:rsidR="00287C46">
            <w:rPr>
              <w:sz w:val="16"/>
              <w:szCs w:val="16"/>
            </w:rPr>
            <w:t>n für die</w:t>
          </w:r>
          <w:r>
            <w:rPr>
              <w:sz w:val="16"/>
              <w:szCs w:val="16"/>
            </w:rPr>
            <w:t xml:space="preserve"> Umwelt</w:t>
          </w:r>
        </w:p>
      </w:tc>
    </w:tr>
  </w:tbl>
  <w:p w14:paraId="5312C250" w14:textId="4A144A0D" w:rsidR="007047B4" w:rsidRPr="006225BB" w:rsidRDefault="006225BB">
    <w:pPr>
      <w:pStyle w:val="Fuzeile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FF3D" w14:textId="77777777" w:rsidR="001F7A75" w:rsidRDefault="001F7A75" w:rsidP="007047B4">
      <w:pPr>
        <w:spacing w:after="0" w:line="240" w:lineRule="auto"/>
      </w:pPr>
      <w:r>
        <w:separator/>
      </w:r>
    </w:p>
  </w:footnote>
  <w:footnote w:type="continuationSeparator" w:id="0">
    <w:p w14:paraId="73FE107B" w14:textId="77777777" w:rsidR="001F7A75" w:rsidRDefault="001F7A75" w:rsidP="0070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389"/>
    </w:tblGrid>
    <w:tr w:rsidR="007047B4" w14:paraId="0BD69256" w14:textId="77777777" w:rsidTr="006225BB">
      <w:tc>
        <w:tcPr>
          <w:tcW w:w="9067" w:type="dxa"/>
        </w:tcPr>
        <w:p w14:paraId="430814A4" w14:textId="6CDB91B9" w:rsidR="007047B4" w:rsidRPr="007047B4" w:rsidRDefault="000A79F0">
          <w:pPr>
            <w:pStyle w:val="Kopfzeile"/>
            <w:rPr>
              <w:rFonts w:ascii="ITC Officina Sans Book" w:hAnsi="ITC Officina Sans Book"/>
              <w:color w:val="76923C"/>
              <w:sz w:val="28"/>
              <w:szCs w:val="28"/>
            </w:rPr>
          </w:pPr>
          <w:r>
            <w:rPr>
              <w:rFonts w:ascii="ITC Officina Sans Book" w:hAnsi="ITC Officina Sans Book"/>
              <w:color w:val="76923C"/>
              <w:sz w:val="28"/>
              <w:szCs w:val="28"/>
            </w:rPr>
            <w:t>Aus- und Weiterbildung, Instruktion, Information</w:t>
          </w:r>
          <w:r w:rsidR="007047B4" w:rsidRPr="007047B4">
            <w:rPr>
              <w:rFonts w:ascii="ITC Officina Sans Book" w:hAnsi="ITC Officina Sans Book"/>
              <w:color w:val="76923C"/>
              <w:sz w:val="28"/>
              <w:szCs w:val="28"/>
            </w:rPr>
            <w:t xml:space="preserve"> (4</w:t>
          </w:r>
          <w:r w:rsidR="00E970DD">
            <w:rPr>
              <w:rFonts w:ascii="ITC Officina Sans Book" w:hAnsi="ITC Officina Sans Book"/>
              <w:color w:val="76923C"/>
              <w:sz w:val="28"/>
              <w:szCs w:val="28"/>
            </w:rPr>
            <w:t>M</w:t>
          </w:r>
          <w:r w:rsidR="007047B4" w:rsidRPr="007047B4">
            <w:rPr>
              <w:rFonts w:ascii="ITC Officina Sans Book" w:hAnsi="ITC Officina Sans Book"/>
              <w:color w:val="76923C"/>
              <w:sz w:val="28"/>
              <w:szCs w:val="28"/>
            </w:rPr>
            <w:t>)</w:t>
          </w:r>
        </w:p>
      </w:tc>
      <w:tc>
        <w:tcPr>
          <w:tcW w:w="1389" w:type="dxa"/>
        </w:tcPr>
        <w:p w14:paraId="280CBDB5" w14:textId="306BEA53" w:rsidR="007047B4" w:rsidRDefault="007047B4" w:rsidP="00F84D96">
          <w:pPr>
            <w:pStyle w:val="Kopfzeile"/>
            <w:spacing w:after="60"/>
            <w:jc w:val="right"/>
            <w:rPr>
              <w:rFonts w:ascii="ITC Officina Sans Book" w:hAnsi="ITC Officina Sans Book"/>
              <w:sz w:val="28"/>
              <w:szCs w:val="28"/>
            </w:rPr>
          </w:pPr>
          <w:r>
            <w:rPr>
              <w:rFonts w:ascii="ITC Officina Sans Book" w:hAnsi="ITC Officina Sans Book"/>
              <w:noProof/>
              <w:sz w:val="28"/>
              <w:szCs w:val="28"/>
            </w:rPr>
            <w:drawing>
              <wp:inline distT="0" distB="0" distL="0" distR="0" wp14:anchorId="37093BF5" wp14:editId="4BFA96B7">
                <wp:extent cx="475861" cy="475861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53" cy="477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56179C" w14:textId="3513B987" w:rsidR="007047B4" w:rsidRPr="007047B4" w:rsidRDefault="007047B4">
    <w:pPr>
      <w:pStyle w:val="Kopfzeile"/>
      <w:rPr>
        <w:rFonts w:ascii="ITC Officina Sans Book" w:hAnsi="ITC Officina Sans Book"/>
        <w:sz w:val="28"/>
        <w:szCs w:val="28"/>
      </w:rPr>
    </w:pPr>
    <w:r>
      <w:rPr>
        <w:rFonts w:ascii="ITC Officina Sans Book" w:hAnsi="ITC Officina Sans Book"/>
        <w:sz w:val="28"/>
        <w:szCs w:val="28"/>
      </w:rPr>
      <w:tab/>
    </w:r>
    <w:r>
      <w:rPr>
        <w:rFonts w:ascii="ITC Officina Sans Book" w:hAnsi="ITC Officina Sans Book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4"/>
    <w:rsid w:val="000A79F0"/>
    <w:rsid w:val="00126CAB"/>
    <w:rsid w:val="00192FDF"/>
    <w:rsid w:val="001F7A75"/>
    <w:rsid w:val="00287C46"/>
    <w:rsid w:val="006121B1"/>
    <w:rsid w:val="006225BB"/>
    <w:rsid w:val="007047B4"/>
    <w:rsid w:val="009D01B5"/>
    <w:rsid w:val="00B4728D"/>
    <w:rsid w:val="00E47DC5"/>
    <w:rsid w:val="00E970DD"/>
    <w:rsid w:val="00F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E7F060"/>
  <w15:chartTrackingRefBased/>
  <w15:docId w15:val="{4BB7E2E3-BA73-436F-9A37-5A18255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B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qFormat/>
    <w:rsid w:val="006121B1"/>
  </w:style>
  <w:style w:type="character" w:customStyle="1" w:styleId="berschrift2Zchn">
    <w:name w:val="Überschrift 2 Zchn"/>
    <w:basedOn w:val="Absatz-Standardschriftart"/>
    <w:link w:val="berschrift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7B4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7B4"/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7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6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206A1-0330-46FF-A3B5-C401EB9CFE10}"/>
      </w:docPartPr>
      <w:docPartBody>
        <w:p w:rsidR="00A736EC" w:rsidRDefault="00A411F3">
          <w:r w:rsidRPr="00D549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9380-176D-4F7E-8318-6829FB20C7F9}"/>
      </w:docPartPr>
      <w:docPartBody>
        <w:p w:rsidR="00A736EC" w:rsidRDefault="00A411F3">
          <w:r w:rsidRPr="00D5493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AA141D45284446E806D2DB448531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BD1E0-8E57-4BA1-8E84-AFD2A3766935}"/>
      </w:docPartPr>
      <w:docPartBody>
        <w:p w:rsidR="00A736EC" w:rsidRDefault="00A411F3" w:rsidP="00A411F3">
          <w:pPr>
            <w:pStyle w:val="CAA141D45284446E806D2DB448531513"/>
          </w:pPr>
          <w:r w:rsidRPr="00D549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F3"/>
    <w:rsid w:val="00A411F3"/>
    <w:rsid w:val="00A72314"/>
    <w:rsid w:val="00A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36EC"/>
    <w:rPr>
      <w:color w:val="808080"/>
    </w:rPr>
  </w:style>
  <w:style w:type="paragraph" w:customStyle="1" w:styleId="CAA141D45284446E806D2DB448531513">
    <w:name w:val="CAA141D45284446E806D2DB448531513"/>
    <w:rsid w:val="00A41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5E7CE-3A4F-4B8E-92AB-C1E336735416}"/>
</file>

<file path=customXml/itemProps2.xml><?xml version="1.0" encoding="utf-8"?>
<ds:datastoreItem xmlns:ds="http://schemas.openxmlformats.org/officeDocument/2006/customXml" ds:itemID="{376EF462-1CEF-4A4C-B8B0-6B17AC3C7A8A}"/>
</file>

<file path=customXml/itemProps3.xml><?xml version="1.0" encoding="utf-8"?>
<ds:datastoreItem xmlns:ds="http://schemas.openxmlformats.org/officeDocument/2006/customXml" ds:itemID="{E37E2351-FD8E-4BF2-A5A4-E5E948C4E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Andreas Frei</cp:lastModifiedBy>
  <cp:revision>2</cp:revision>
  <dcterms:created xsi:type="dcterms:W3CDTF">2021-09-07T07:52:00Z</dcterms:created>
  <dcterms:modified xsi:type="dcterms:W3CDTF">2021-09-07T07:52:00Z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